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471F" w:rsidTr="00A4471F">
        <w:tc>
          <w:tcPr>
            <w:tcW w:w="4672" w:type="dxa"/>
          </w:tcPr>
          <w:p w:rsidR="00A4471F" w:rsidRDefault="00A4471F">
            <w:r>
              <w:t>фамилия</w:t>
            </w:r>
          </w:p>
        </w:tc>
        <w:tc>
          <w:tcPr>
            <w:tcW w:w="4673" w:type="dxa"/>
          </w:tcPr>
          <w:p w:rsidR="00A4471F" w:rsidRPr="00374B31" w:rsidRDefault="00E27316">
            <w:proofErr w:type="spellStart"/>
            <w:r>
              <w:rPr>
                <w:lang w:val="en-US"/>
              </w:rPr>
              <w:t>Чернышов</w:t>
            </w:r>
            <w:proofErr w:type="spellEnd"/>
          </w:p>
        </w:tc>
      </w:tr>
      <w:tr w:rsidR="00A4471F" w:rsidTr="00A4471F">
        <w:tc>
          <w:tcPr>
            <w:tcW w:w="4672" w:type="dxa"/>
          </w:tcPr>
          <w:p w:rsidR="00A4471F" w:rsidRDefault="00A4471F">
            <w:r>
              <w:t>имя</w:t>
            </w:r>
          </w:p>
        </w:tc>
        <w:tc>
          <w:tcPr>
            <w:tcW w:w="4673" w:type="dxa"/>
          </w:tcPr>
          <w:p w:rsidR="00A4471F" w:rsidRDefault="00E27316">
            <w:r>
              <w:t>Виктор</w:t>
            </w:r>
          </w:p>
        </w:tc>
      </w:tr>
      <w:tr w:rsidR="00A4471F" w:rsidTr="00A4471F">
        <w:tc>
          <w:tcPr>
            <w:tcW w:w="4672" w:type="dxa"/>
          </w:tcPr>
          <w:p w:rsidR="00A4471F" w:rsidRDefault="00A4471F">
            <w:r>
              <w:t>отчество</w:t>
            </w:r>
          </w:p>
        </w:tc>
        <w:tc>
          <w:tcPr>
            <w:tcW w:w="4673" w:type="dxa"/>
          </w:tcPr>
          <w:p w:rsidR="00A4471F" w:rsidRDefault="00E27316">
            <w:r>
              <w:t>Владимирович</w:t>
            </w:r>
            <w:bookmarkStart w:id="0" w:name="_GoBack"/>
            <w:bookmarkEnd w:id="0"/>
          </w:p>
        </w:tc>
      </w:tr>
    </w:tbl>
    <w:p w:rsidR="007D7571" w:rsidRDefault="007D7571"/>
    <w:p w:rsidR="00A4471F" w:rsidRDefault="00A4471F">
      <w:r>
        <w:t>В ФСБ РФ</w:t>
      </w:r>
    </w:p>
    <w:p w:rsidR="00A4471F" w:rsidRDefault="00A4471F">
      <w:r>
        <w:t xml:space="preserve">Сообщаю Вам, что гражданин </w:t>
      </w:r>
      <w:r w:rsidRPr="00A4471F">
        <w:t>[1] [2] [3]</w:t>
      </w:r>
      <w:r>
        <w:t xml:space="preserve"> вместо того что бы отвечать на переписку в одноклассниках, просматривает в интернете </w:t>
      </w:r>
      <w:r w:rsidR="00D45D04">
        <w:t>запрещенные сайты, используя ВПН</w:t>
      </w:r>
      <w:r>
        <w:t xml:space="preserve"> другой страны.</w:t>
      </w:r>
    </w:p>
    <w:p w:rsidR="00A4471F" w:rsidRPr="00A4471F" w:rsidRDefault="00A4471F">
      <w:pPr>
        <w:rPr>
          <w:lang w:val="en-US"/>
        </w:rPr>
      </w:pPr>
      <w:r>
        <w:t>С уважением Nic70y</w:t>
      </w:r>
    </w:p>
    <w:sectPr w:rsidR="00A4471F" w:rsidRPr="00A4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1F"/>
    <w:rsid w:val="00374B31"/>
    <w:rsid w:val="007D7571"/>
    <w:rsid w:val="00A4471F"/>
    <w:rsid w:val="00D45D04"/>
    <w:rsid w:val="00E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8D86-861E-441A-8F63-F0420DC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2015-10-05T04:50:00Z</dcterms:created>
  <dcterms:modified xsi:type="dcterms:W3CDTF">2015-10-05T04:59:00Z</dcterms:modified>
</cp:coreProperties>
</file>