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34" w:rsidRDefault="00107634">
      <w:r>
        <w:object w:dxaOrig="7284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45.85pt" o:ole="">
            <v:imagedata r:id="rId4" o:title=""/>
          </v:shape>
          <o:OLEObject Type="Embed" ProgID="Excel.Sheet.12" ShapeID="_x0000_i1025" DrawAspect="Content" ObjectID="_1611406264" r:id="rId5"/>
        </w:object>
      </w:r>
    </w:p>
    <w:p w:rsidR="00107634" w:rsidRDefault="00107634" w:rsidP="00107634"/>
    <w:p w:rsidR="00107634" w:rsidRDefault="00107634" w:rsidP="00107634">
      <w:pPr>
        <w:rPr>
          <w:rFonts w:asciiTheme="majorBidi" w:hAnsiTheme="majorBidi" w:cstheme="majorBidi"/>
          <w:color w:val="0033CC"/>
          <w:sz w:val="28"/>
          <w:szCs w:val="28"/>
        </w:rPr>
      </w:pPr>
      <w:r>
        <w:rPr>
          <w:rFonts w:asciiTheme="majorBidi" w:hAnsiTheme="majorBidi" w:cstheme="majorBidi"/>
          <w:color w:val="0033CC"/>
          <w:sz w:val="28"/>
          <w:szCs w:val="28"/>
        </w:rPr>
        <w:t>Последовательность – Алгоритм как я делал.</w:t>
      </w:r>
    </w:p>
    <w:p w:rsidR="00107634" w:rsidRPr="00107634" w:rsidRDefault="00107634" w:rsidP="00107634">
      <w:pPr>
        <w:rPr>
          <w:rFonts w:asciiTheme="majorBidi" w:hAnsiTheme="majorBidi" w:cstheme="majorBidi"/>
          <w:color w:val="0033CC"/>
          <w:sz w:val="18"/>
          <w:szCs w:val="18"/>
          <w:lang w:val="uk-UA"/>
        </w:rPr>
      </w:pPr>
      <w:r w:rsidRPr="00CB1E8C">
        <w:rPr>
          <w:rFonts w:asciiTheme="majorBidi" w:hAnsiTheme="majorBidi" w:cstheme="majorBidi"/>
          <w:color w:val="0033CC"/>
          <w:sz w:val="28"/>
          <w:szCs w:val="28"/>
        </w:rPr>
        <w:t>Панель управления → Таблица  → Вставка таблицы → Таблица  Excel → Появилась Таблица  Excel я туда вставил формулу с сайта</w:t>
      </w:r>
      <w:r w:rsidR="00197924">
        <w:rPr>
          <w:rFonts w:asciiTheme="majorBidi" w:hAnsiTheme="majorBidi" w:cstheme="majorBidi"/>
          <w:color w:val="0033CC"/>
          <w:sz w:val="28"/>
          <w:szCs w:val="28"/>
        </w:rPr>
        <w:t xml:space="preserve"> сумма прописью:</w:t>
      </w:r>
      <w:r>
        <w:rPr>
          <w:rFonts w:asciiTheme="majorBidi" w:hAnsiTheme="majorBidi" w:cstheme="majorBidi"/>
          <w:color w:val="0033CC"/>
          <w:sz w:val="28"/>
          <w:szCs w:val="28"/>
          <w:lang w:val="uk-UA"/>
        </w:rPr>
        <w:t xml:space="preserve"> </w:t>
      </w:r>
      <w:r w:rsidRPr="00107634">
        <w:rPr>
          <w:rFonts w:asciiTheme="majorBidi" w:hAnsiTheme="majorBidi" w:cstheme="majorBidi"/>
          <w:color w:val="0033CC"/>
          <w:sz w:val="18"/>
          <w:szCs w:val="18"/>
          <w:lang w:val="uk-UA"/>
        </w:rPr>
        <w:t>=ИНДЕКС(сот;ОСТАТ(ОТБР(A1/10^8);10)+1)&amp;ЕСЛИ(ОСТАТ(ОТБР(A1/10^7);10)=1;ИНДЕКС(цать;ОСТАТ(ОТБР(A1/10^6);10)+1);ИНДЕКС(дес;ОСТАТ(ОТБР(A1/10^7);10)))&amp;ЕСЛИ(ОСТАТ(ОТБР(A1/10^7);10)&lt;&gt;1;ИНДЕКС(ед;ОСТАТ(ОТБР(A1/10^6);10)+1);"")&amp;ЕСЛИ(ОСТАТ(ОТБР(A1/10^6);1000);ЕСЛИ(ОСТАТ(ОТБР(A1/10^7);10)=1;"миллионов ";ВПР(ОСТАТ(ОТБР(A1/10^6);10);мил;2));"")&amp;ИНДЕКС(сот;ОСТАТ(ОТБР(A1/10^5);10)+1)&amp;ЕСЛИ(ОСТАТ(ОТБР(A1/10^4);10)=1;ИНДЕКС(цать;ОСТАТ(ОТБР(A1/10^3);10)+1);ИНДЕКС(дес;ОСТАТ(ОТБР(A1/10^4);10)))&amp;ЕСЛИ(ОСТАТ(ОТБР(A1/10^4);10)&lt;&gt;1;ИНДЕКС(едж;ОСТАТ(ОТБР(A1/1000);10)+1);"")&amp;ЕСЛИ(ОСТАТ(ОТБР(A1/1000);1000);ЕСЛИ(ОСТАТ(ОТБР(A1/10^4);10)=1;"тысяч ";ВПР(ОСТАТ(ОТБР(A1/1000);10);тыс;2));"")&amp;ИНДЕКС(сот;ОСТАТ(ОТБР(A1/100);10)+1)&amp;ЕСЛИ(ОСТАТ(ОТБР(A1/10);10)=1;ИНДЕКС(цать;ОСТАТ(ОТБР(A1);10)+1);ИНДЕКС(дес;ОСТАТ(ОТБР(A1/10);10)))&amp;ЕСЛИ(ОТБР(A1)=0;"ноль ";ЕСЛИ(ОСТАТ(ОТБР(A1/10);10)&lt;&gt;1;ИНДЕКС(ед;ОСТАТ(ОТБР(A1);10)+1);""))&amp;ЕСЛИ(ОСТАТ(ОТБР(A1/10);10)=1;"рублей";ВПР(ОСТАТ(ОТБР(A1);10);руб;2))&amp;ТЕКСТ(ОТБР((A1-ОТБР(A1)+0.00001)*100);" 00_ коп.")</w:t>
      </w:r>
    </w:p>
    <w:p w:rsidR="00107634" w:rsidRDefault="00107634" w:rsidP="00107634">
      <w:pPr>
        <w:rPr>
          <w:rFonts w:asciiTheme="majorBidi" w:hAnsiTheme="majorBidi" w:cstheme="majorBidi"/>
          <w:color w:val="0033CC"/>
          <w:sz w:val="28"/>
          <w:szCs w:val="28"/>
          <w:lang w:val="uk-UA"/>
        </w:rPr>
      </w:pPr>
    </w:p>
    <w:p w:rsidR="00082AD3" w:rsidRPr="00CB1E8C" w:rsidRDefault="00107634" w:rsidP="00107634">
      <w:pPr>
        <w:rPr>
          <w:rFonts w:asciiTheme="majorBidi" w:hAnsiTheme="majorBidi" w:cstheme="majorBidi"/>
          <w:color w:val="0033CC"/>
          <w:sz w:val="48"/>
          <w:szCs w:val="48"/>
        </w:rPr>
      </w:pPr>
      <w:r w:rsidRPr="00CB1E8C">
        <w:rPr>
          <w:rFonts w:asciiTheme="majorBidi" w:hAnsiTheme="majorBidi" w:cstheme="majorBidi"/>
          <w:color w:val="0033CC"/>
          <w:sz w:val="48"/>
          <w:szCs w:val="48"/>
        </w:rPr>
        <w:t xml:space="preserve">Теперь для ввода суммы нужно сделать двойной щелчок левой клавиши мыши там, где указана сумма и ввести свою сумму. </w:t>
      </w:r>
    </w:p>
    <w:sectPr w:rsidR="00082AD3" w:rsidRPr="00CB1E8C" w:rsidSect="0008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D18"/>
    <w:rsid w:val="00082AD3"/>
    <w:rsid w:val="00107634"/>
    <w:rsid w:val="00197924"/>
    <w:rsid w:val="003B1D18"/>
    <w:rsid w:val="00A51725"/>
    <w:rsid w:val="00A95CA1"/>
    <w:rsid w:val="00AA76E7"/>
    <w:rsid w:val="00BD3E83"/>
    <w:rsid w:val="00CB1E8C"/>
    <w:rsid w:val="00E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yi-He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Company>DG Win&amp;Soft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2019-02-11T13:46:00Z</dcterms:created>
  <dcterms:modified xsi:type="dcterms:W3CDTF">2019-02-11T14:04:00Z</dcterms:modified>
</cp:coreProperties>
</file>